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3F4" w:rsidRDefault="002913F4" w:rsidP="002913F4">
      <w:pPr>
        <w:tabs>
          <w:tab w:val="left" w:pos="5252"/>
        </w:tabs>
        <w:spacing w:before="89" w:line="165" w:lineRule="auto"/>
        <w:ind w:left="3352" w:right="1980"/>
        <w:jc w:val="center"/>
        <w:rPr>
          <w:rFonts w:ascii="Brandon Grotesque Light"/>
          <w:sz w:val="5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A44DCD" wp14:editId="514970DD">
                <wp:simplePos x="0" y="0"/>
                <wp:positionH relativeFrom="page">
                  <wp:posOffset>2629535</wp:posOffset>
                </wp:positionH>
                <wp:positionV relativeFrom="paragraph">
                  <wp:posOffset>121920</wp:posOffset>
                </wp:positionV>
                <wp:extent cx="375920" cy="506095"/>
                <wp:effectExtent l="0" t="0" r="508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506095"/>
                          <a:chOff x="4141" y="193"/>
                          <a:chExt cx="592" cy="797"/>
                        </a:xfrm>
                      </wpg:grpSpPr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276"/>
                            <a:ext cx="23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3" y="651"/>
                            <a:ext cx="44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1" y="382"/>
                            <a:ext cx="32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" y="193"/>
                            <a:ext cx="12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E5FF9" id="Group 1" o:spid="_x0000_s1026" style="position:absolute;margin-left:207.05pt;margin-top:9.6pt;width:29.6pt;height:39.85pt;z-index:251659264;mso-position-horizontal-relative:page" coordorigin="4141,193" coordsize="592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4493;top:276;width:239;height:5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XmKbBAAAA2gAAAA8AAABkcnMvZG93bnJldi54bWxEj0+LwjAUxO8LfofwBG9rqoIu1SgiuOyl&#10;4J8VPD6aZ1tsXkoSa/32RhA8DjPzG2ax6kwtWnK+sqxgNExAEOdWV1wo+D9uv39A+ICssbZMCh7k&#10;YbXsfS0w1fbOe2oPoRARwj5FBWUITSqlz0sy6Ie2IY7exTqDIUpXSO3wHuGmluMkmUqDFceFEhva&#10;lJRfDzejYJzZ48O4/W7H+KvPp0nW3i6ZUoN+t56DCNSFT/jd/tMKZvC6Em+AX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XmKbBAAAA2gAAAA8AAAAAAAAAAAAAAAAAnwIA&#10;AGRycy9kb3ducmV2LnhtbFBLBQYAAAAABAAEAPcAAACNAwAAAAA=&#10;">
                  <v:imagedata r:id="rId8" o:title=""/>
                </v:shape>
                <v:shape id="Picture 5" o:spid="_x0000_s1028" type="#_x0000_t75" style="position:absolute;left:4143;top:651;width:442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hAVvAAAAA2gAAAA8AAABkcnMvZG93bnJldi54bWxET01rwkAQvRf8D8sUvBTdRGktqauUQsGD&#10;UBrrwduQHZPQ7Gzc3Wr8952D4PHxvpfrwXXqTCG2ng3k0wwUceVty7WBn93n5BVUTMgWO89k4EoR&#10;1qvRwxIL6y/8Tecy1UpCOBZooEmpL7SOVUMO49T3xMIdfXCYBIZa24AXCXednmXZi3bYsjQ02NNH&#10;Q9Vv+edkxnMZ9vk2P34tbK0PHE9P8x0aM34c3t9AJRrSXXxzb6wB2SpXxA96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eEBW8AAAADaAAAADwAAAAAAAAAAAAAAAACfAgAA&#10;ZHJzL2Rvd25yZXYueG1sUEsFBgAAAAAEAAQA9wAAAIwDAAAAAA==&#10;">
                  <v:imagedata r:id="rId9" o:title=""/>
                </v:shape>
                <v:shape id="Picture 4" o:spid="_x0000_s1029" type="#_x0000_t75" style="position:absolute;left:4141;top:382;width:320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0xMDCAAAA2gAAAA8AAABkcnMvZG93bnJldi54bWxEj0FrwkAUhO+C/2F5Qm+60UOt0VVEEOyl&#10;oBXj8Zl9JsHs27C7jam/3i0UPA4z8w2zWHWmFi05X1lWMB4lIIhzqysuFBy/t8MPED4ga6wtk4Jf&#10;8rBa9nsLTLW9857aQyhEhLBPUUEZQpNK6fOSDPqRbYijd7XOYIjSFVI7vEe4qeUkSd6lwYrjQokN&#10;bUrKb4cfo+DhMspa3Z5t/fl1nU3XfDmfMqXeBt16DiJQF17h//ZOK5jB35V4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TAwgAAANoAAAAPAAAAAAAAAAAAAAAAAJ8C&#10;AABkcnMvZG93bnJldi54bWxQSwUGAAAAAAQABAD3AAAAjgMAAAAA&#10;">
                  <v:imagedata r:id="rId10" o:title=""/>
                </v:shape>
                <v:shape id="Picture 3" o:spid="_x0000_s1030" type="#_x0000_t75" style="position:absolute;left:4406;top:193;width:12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TGCzFAAAA2wAAAA8AAABkcnMvZG93bnJldi54bWxEj0FrwkAQhe+F/odlCl5K3cSDaHQVKQhe&#10;Smn04HGaHZNgdjZk1yT213cOgrcZ3pv3vllvR9eonrpQezaQThNQxIW3NZcGTsf9xwJUiMgWG89k&#10;4E4BtpvXlzVm1g/8Q30eSyUhHDI0UMXYZlqHoiKHYepbYtEuvnMYZe1KbTscJNw1epYkc+2wZmmo&#10;sKXPioprfnMGzvfvfn/B23v4O3zlxfI3HRa71JjJ27hbgYo0xqf5cX2wgi/08osMoD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ExgsxQAAANsAAAAPAAAAAAAAAAAAAAAA&#10;AJ8CAABkcnMvZG93bnJldi54bWxQSwUGAAAAAAQABAD3AAAAkQ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rFonts w:ascii="Brandon Grotesque Light"/>
          <w:color w:val="707071"/>
          <w:spacing w:val="24"/>
          <w:sz w:val="53"/>
        </w:rPr>
        <w:t>DELTA</w:t>
      </w:r>
      <w:r>
        <w:rPr>
          <w:rFonts w:ascii="Brandon Grotesque Light"/>
          <w:color w:val="707071"/>
          <w:spacing w:val="24"/>
          <w:sz w:val="53"/>
        </w:rPr>
        <w:tab/>
      </w:r>
      <w:r>
        <w:rPr>
          <w:rFonts w:ascii="Brandon Grotesque Light"/>
          <w:color w:val="707071"/>
          <w:spacing w:val="26"/>
          <w:sz w:val="53"/>
        </w:rPr>
        <w:t xml:space="preserve">ZETA </w:t>
      </w:r>
      <w:r>
        <w:rPr>
          <w:rFonts w:ascii="Brandon Grotesque Light"/>
          <w:color w:val="707071"/>
          <w:spacing w:val="-30"/>
          <w:sz w:val="53"/>
        </w:rPr>
        <w:t>FOUNDATION</w:t>
      </w:r>
    </w:p>
    <w:p w:rsidR="002913F4" w:rsidRPr="00AA5BD3" w:rsidRDefault="002913F4" w:rsidP="002913F4">
      <w:pPr>
        <w:spacing w:line="220" w:lineRule="exact"/>
        <w:ind w:left="360"/>
        <w:jc w:val="center"/>
        <w:rPr>
          <w:rFonts w:ascii="Brandon Grotesque Light" w:hAnsi="Brandon Grotesque Light"/>
          <w:w w:val="108"/>
        </w:rPr>
      </w:pPr>
      <w:proofErr w:type="gramStart"/>
      <w:r w:rsidRPr="00283BCE">
        <w:rPr>
          <w:rFonts w:ascii="Brandon Grotesque Light" w:hAnsi="Brandon Grotesque Light"/>
          <w:color w:val="707071"/>
          <w:w w:val="108"/>
        </w:rPr>
        <w:t>empower</w:t>
      </w:r>
      <w:proofErr w:type="gramEnd"/>
      <w:r w:rsidRPr="00283BCE">
        <w:rPr>
          <w:rFonts w:ascii="Brandon Grotesque Light" w:hAnsi="Brandon Grotesque Light"/>
          <w:color w:val="707071"/>
          <w:w w:val="108"/>
        </w:rPr>
        <w:t xml:space="preserve"> the woman</w:t>
      </w:r>
    </w:p>
    <w:p w:rsidR="006F45D8" w:rsidRDefault="006F45D8" w:rsidP="00FF728C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  <w:szCs w:val="20"/>
        </w:rPr>
      </w:pPr>
    </w:p>
    <w:p w:rsidR="00BE6E31" w:rsidRPr="00933C31" w:rsidRDefault="00BE6E31" w:rsidP="00FF728C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8"/>
          <w:szCs w:val="20"/>
        </w:rPr>
      </w:pPr>
      <w:r w:rsidRPr="00933C31">
        <w:rPr>
          <w:rFonts w:ascii="Adobe Garamond Pro" w:eastAsia="Times New Roman" w:hAnsi="Adobe Garamond Pro" w:cs="Arial"/>
          <w:b/>
          <w:color w:val="000000"/>
          <w:sz w:val="28"/>
          <w:szCs w:val="20"/>
        </w:rPr>
        <w:t>Guy Potter Benton Society 201</w:t>
      </w:r>
      <w:r w:rsidR="00E6689C">
        <w:rPr>
          <w:rFonts w:ascii="Adobe Garamond Pro" w:eastAsia="Times New Roman" w:hAnsi="Adobe Garamond Pro" w:cs="Arial"/>
          <w:b/>
          <w:color w:val="000000"/>
          <w:sz w:val="28"/>
          <w:szCs w:val="20"/>
        </w:rPr>
        <w:t>7</w:t>
      </w:r>
      <w:r w:rsidRPr="00933C31">
        <w:rPr>
          <w:rFonts w:ascii="Adobe Garamond Pro" w:eastAsia="Times New Roman" w:hAnsi="Adobe Garamond Pro" w:cs="Arial"/>
          <w:b/>
          <w:color w:val="000000"/>
          <w:sz w:val="28"/>
          <w:szCs w:val="20"/>
        </w:rPr>
        <w:t>-201</w:t>
      </w:r>
      <w:r w:rsidR="00E6689C">
        <w:rPr>
          <w:rFonts w:ascii="Adobe Garamond Pro" w:eastAsia="Times New Roman" w:hAnsi="Adobe Garamond Pro" w:cs="Arial"/>
          <w:b/>
          <w:color w:val="000000"/>
          <w:sz w:val="28"/>
          <w:szCs w:val="20"/>
        </w:rPr>
        <w:t>8</w:t>
      </w:r>
    </w:p>
    <w:p w:rsidR="00BE6E31" w:rsidRDefault="00BE6E31" w:rsidP="00FF728C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Cs w:val="20"/>
        </w:rPr>
      </w:pPr>
    </w:p>
    <w:p w:rsidR="00BE6E31" w:rsidRPr="00933C31" w:rsidRDefault="00BE6E31" w:rsidP="00FF728C">
      <w:pPr>
        <w:spacing w:after="0" w:line="240" w:lineRule="auto"/>
        <w:rPr>
          <w:rFonts w:ascii="Adobe Garamond Pro" w:eastAsia="Times New Roman" w:hAnsi="Adobe Garamond Pro" w:cs="Arial"/>
          <w:b/>
          <w:color w:val="000000"/>
          <w:sz w:val="24"/>
          <w:szCs w:val="24"/>
        </w:rPr>
      </w:pPr>
      <w:r w:rsidRPr="00933C31">
        <w:rPr>
          <w:rFonts w:ascii="Adobe Garamond Pro" w:eastAsia="Times New Roman" w:hAnsi="Adobe Garamond Pro" w:cs="Arial"/>
          <w:b/>
          <w:color w:val="000000"/>
          <w:sz w:val="24"/>
          <w:szCs w:val="24"/>
        </w:rPr>
        <w:t xml:space="preserve">The Guy Potter Benton Society recognizes Delta Zeta sisters and friends who have given $1,000 to $2,499 during the fiscal year. The Delta Zeta Foundation is grateful to the following </w:t>
      </w:r>
      <w:r w:rsidR="007D2F8C">
        <w:rPr>
          <w:rFonts w:ascii="Adobe Garamond Pro" w:eastAsia="Times New Roman" w:hAnsi="Adobe Garamond Pro" w:cs="Arial"/>
          <w:b/>
          <w:color w:val="000000"/>
          <w:sz w:val="24"/>
          <w:szCs w:val="24"/>
        </w:rPr>
        <w:t xml:space="preserve">sisters and friends </w:t>
      </w:r>
      <w:r w:rsidRPr="00933C31">
        <w:rPr>
          <w:rFonts w:ascii="Adobe Garamond Pro" w:eastAsia="Times New Roman" w:hAnsi="Adobe Garamond Pro" w:cs="Arial"/>
          <w:b/>
          <w:color w:val="000000"/>
          <w:sz w:val="24"/>
          <w:szCs w:val="24"/>
        </w:rPr>
        <w:t>for their commitment and generosity:</w:t>
      </w:r>
    </w:p>
    <w:p w:rsidR="00BE6E31" w:rsidRPr="00933C31" w:rsidRDefault="00BE6E31" w:rsidP="00FF728C">
      <w:pPr>
        <w:spacing w:after="0" w:line="240" w:lineRule="auto"/>
        <w:rPr>
          <w:rFonts w:ascii="Adobe Garamond Pro" w:eastAsia="Times New Roman" w:hAnsi="Adobe Garamond Pro" w:cs="Arial"/>
          <w:color w:val="000000"/>
          <w:sz w:val="24"/>
          <w:szCs w:val="24"/>
        </w:rPr>
      </w:pP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Merry Westbrook Adamcik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Theta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Tiffany Boyd Adams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Heather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Jerden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Anderson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Psi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Jennifer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Plenge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Arington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Theta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Julie Atwater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Chi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Colleen Ward Atwood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Sandra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Sebrell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Bailey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Shelley Monitor Balfe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 Mu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Evelyn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Engbarth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Barrett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Mu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Billie Clark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Barricklow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Lambda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Sandy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Shaddix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Bartlett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Upsilon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Sherry Meyers Berry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Zeta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</w:t>
      </w:r>
      <w:proofErr w:type="spellEnd"/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Elizabeth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Garver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Black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Lambda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Christine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Spisz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Blatt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Psi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David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Bonderman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Sara Groom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Boucek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Nu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Denise Sabo Brenner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Rho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Jill Bishop Brock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Omicron Mu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Barbara Jones Brotherton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 Nu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Jana Mooney Buck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Upsilon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Karly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Klemp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Burns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Zeta Lambda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Tamara Ocasio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Camina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Sigma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Karen Martin Campbell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Alpha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Patricia Canady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Canady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Nu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Lois Seymour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Canzoneri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Omicron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Donna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Heffelfinger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Carmel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Alpha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Melinda Davidson Carter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Psi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Judith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Dallaire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Christian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Rho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Lynne Ciervo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Rho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Suzanne Trimble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Cloore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Jennifer Stout Cole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Omicron Epsilon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Cheryl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Wassink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Couch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 Nu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Suzanne Brackman Cummings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Beta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Melissa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Claypoole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Czeschin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Phyllis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Sundberg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Davis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Gamma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Craig Denny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Elaine Reed Dill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Psi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Marlo Dorsey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Xi Phi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Janet Robertson Doyle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Phyllis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Kerper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Dunmire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Nu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Diane Campo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Ekonomou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Lambda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Linda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Nossaman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Ewankowich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Sigma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 Hein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Feuerherm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Sandra McAlister Fisher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Katie Isaac Franklin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Omicron Phi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Tycene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Parrott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Fritcher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Beta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Margaret Conner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Fuhr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Omega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Tracey Andrews Gardner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 Phi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Anne Marie Jones Gavin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Iota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Jocelyn Muller Gilbert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Mu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Andrea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Hilsman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Glenn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Delta</w:t>
      </w:r>
      <w:proofErr w:type="spellEnd"/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Liza </w:t>
      </w:r>
      <w:bookmarkStart w:id="0" w:name="_GoBack"/>
      <w:bookmarkEnd w:id="0"/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Gonzalez</w:t>
      </w:r>
      <w:r w:rsid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 Omicron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John 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J. 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Gottschall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Loto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Greenlee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 Iota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Barbara Grove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Marifloyd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Hamil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Lambda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Jane Carter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Handly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Zeta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Heather Busby Hanner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Xi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Xi</w:t>
      </w:r>
      <w:proofErr w:type="spellEnd"/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Judith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Luchek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Hardes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Delta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Paula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Harfst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Christie Dale Harmon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Lambda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Carol Sharpe Harper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Gamma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Judith Harwood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Upsilon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Marie Hatcher Hassel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Zeta Lambda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Sally Sue Hazen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Sigma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Kathi Bray Heatherly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Upsilon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Laura Baxter Hedenberg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Beta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Gretchen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Garver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Hilyard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Lambda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Barbara Van Horne Hoag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Zeta Alpha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Lynnda Wolf Hoefler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James and Melinda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Haun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Hohncke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 Nu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Nancy Womack Holland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Zeta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Charlotte Hollinger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Mu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Sandra Hart Horton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Virginia Martin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Houserman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Mary Lou Hubbard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Omicron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Judith Jacobs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 Psi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James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Howley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Kelly Janousek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Pi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Kimberly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Saari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Johnston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Karen Brennan Jones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Zeta Psi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Kimberly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Slomka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Jones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Beta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Diana Porter Joyner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Delta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Julie Parker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Karavas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Tau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Retha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Vornholt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Keenan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Carol Wingert Kelley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Tau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Chris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Kolodgie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Kern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Elizabeth Pollard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Kinsaul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Gamma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Cindy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Tinney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Kozil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Beta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Barbara Turner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Krock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Nu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Langel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Omega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Catherine Clay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Lassesen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Phi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Barbara Lemke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Nu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Luett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Leone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Jean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Wickstrom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Liles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Gamma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Denise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Lobodinski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Epsilon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Virginia Gilbert Loftin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Gamma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Joyce Low London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Epsilon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Maudie Long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Beta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Marjorie Klingensmith Lovewell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Jacqueline Snyder Lyon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Carol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Mabe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, 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Zeta Lambda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George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Mankel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Jill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Marilley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Christi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Schneeberger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Mayer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 Mu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Sara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Stober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McAuley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Rebecca Kessler McKenzie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Rho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Deanna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McLendon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Delta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Paula McKean McQuillen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Epsilon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Elsie Wheeler McTee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Tau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Katherine Smith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Melsa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Cynthia Winslow Menges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Rebecca Ragan Middleton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Zeta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Karen Woods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Miron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Zeta Nu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Carol Johnson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Miskell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Karen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Severloh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Moffitt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Omicron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Peggy Burnett Moore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Gamma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Ann Gurley Morrow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Lambda Beta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Marinus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Latou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Cyndi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Haugeland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Munch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Iota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Lafferty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Naff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Mu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Angela Featherstone Naranjo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Carolyn Hill Nelson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Mary Mosley Ney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William Nolan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Jane Beck Norris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Omega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Evelyn Christiansen Odell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Tau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Mary Lou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Stuebe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Olson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Zeta Alpha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Cathy Irvin Painter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Gamma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Rebecca Farmer Parrott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Beta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Ruth Weider Patterson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Chi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Deanna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Alleman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Pendleton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Tau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Susan Patterson Perry-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Lindle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Omega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Jean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Funck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Person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Alex Phillips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Alpha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Christy Phillips-Brown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 Iota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Edna Peterson Pierce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Delta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Barbara Poremba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Beta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Bruce Price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Margaret Purcell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Gamma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Sharron Bailey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Quisenberry</w:t>
      </w:r>
      <w:proofErr w:type="spellEnd"/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Sigma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Deborah Raziano,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 Alpha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Brenda Frazier Reeve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Omega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Betty Craver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Reider</w:t>
      </w:r>
      <w:proofErr w:type="spellEnd"/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Alpha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Richard 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Stover 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Niki 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Rittenhouse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Xi Phi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Robert </w:t>
      </w:r>
      <w:proofErr w:type="spellStart"/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Touchberry</w:t>
      </w:r>
      <w:proofErr w:type="spellEnd"/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Sr.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Nancy Russell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Upsilon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Kim Anspach Rutkowski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Tau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Lorrie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Preuss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Samalot</w:t>
      </w:r>
      <w:proofErr w:type="spellEnd"/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Martha Durham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Schweitz</w:t>
      </w:r>
      <w:proofErr w:type="spellEnd"/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Chi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Charlotte Fields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Silversteen</w:t>
      </w:r>
      <w:proofErr w:type="spellEnd"/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Tau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Rachael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Renken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Simmons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Delta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Stacey Wheeler Slaughter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Michelle Albrecht Smith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Chi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Shawn O'Halloran Smith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Epsilon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Jane 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Spurgeon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Julie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Sramcik</w:t>
      </w:r>
      <w:proofErr w:type="spellEnd"/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 Chi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Diane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Stecher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Xi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Amanda Steiner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 Mu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Richard 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Stover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Gretchen Kihm Strub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Kappa Theta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Marvona Easley Tavlin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Lambda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Patricia Menendez Tector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 Phi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Nancy </w:t>
      </w:r>
      <w:proofErr w:type="spellStart"/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Tellor</w:t>
      </w:r>
      <w:proofErr w:type="spellEnd"/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Jean Baughman Templeton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Sigma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Lorrie Flores Tijerina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Omicron Alpha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Athena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Papadakes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Togas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Jill Fifer Toomey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 Alpha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Ruth Mennen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Tribby</w:t>
      </w:r>
      <w:proofErr w:type="spellEnd"/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Chi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Jeanine Petersen Triplett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Gamma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Mary Ann Jones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Underwood Phi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Alana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Stotts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Van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Dyn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Hoven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Xi Omicron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Sarah Haydon Van Wert, 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Kappa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Claudia Vollmer,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Xi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proofErr w:type="spellStart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Semone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Wagner</w:t>
      </w: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Delta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Susan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Kadlec</w:t>
      </w:r>
      <w:proofErr w:type="spellEnd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Walker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Beta Kappa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Ann Walls, 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Beta Gamma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Patricia Burgess Webb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Kappa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Trudy Wheeler,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 Omicron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Allison </w:t>
      </w:r>
      <w:proofErr w:type="spellStart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Wied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Omicron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John </w:t>
      </w:r>
      <w:proofErr w:type="spellStart"/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Wied</w:t>
      </w:r>
      <w:proofErr w:type="spellEnd"/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Beth Daily Wiley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Beta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Leslie Evans Williams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Epsilon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Sonja Nay Wise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Delta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Dawn Spencer Wood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Iota Psi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Elizabeth Miller Wood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Theta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Elaine Hanna Wright</w:t>
      </w:r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Gamma Epsilon</w:t>
      </w:r>
    </w:p>
    <w:p w:rsidR="008408A2" w:rsidRPr="008408A2" w:rsidRDefault="008408A2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Karen Lee Johnson </w:t>
      </w:r>
      <w:proofErr w:type="spellStart"/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Zachry</w:t>
      </w:r>
      <w:proofErr w:type="spellEnd"/>
      <w:r w:rsidR="006E20D5"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Omicron Alpha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Mary Ziegler,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Alpha Sigma</w:t>
      </w:r>
    </w:p>
    <w:p w:rsidR="008408A2" w:rsidRPr="008408A2" w:rsidRDefault="006E20D5" w:rsidP="008408A2">
      <w:pPr>
        <w:spacing w:after="0" w:line="240" w:lineRule="auto"/>
        <w:rPr>
          <w:rFonts w:ascii="Adobe Garamond Pro" w:eastAsia="Times New Roman" w:hAnsi="Adobe Garamond Pro" w:cs="Times New Roman"/>
          <w:color w:val="000000"/>
          <w:sz w:val="24"/>
          <w:szCs w:val="24"/>
        </w:rPr>
      </w:pPr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Janis </w:t>
      </w:r>
      <w:proofErr w:type="spellStart"/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>Zivic</w:t>
      </w:r>
      <w:proofErr w:type="spellEnd"/>
      <w:r>
        <w:rPr>
          <w:rFonts w:ascii="Adobe Garamond Pro" w:eastAsia="Times New Roman" w:hAnsi="Adobe Garamond Pro" w:cs="Times New Roman"/>
          <w:color w:val="000000"/>
          <w:sz w:val="24"/>
          <w:szCs w:val="24"/>
        </w:rPr>
        <w:t>,</w:t>
      </w:r>
      <w:r w:rsidR="008408A2" w:rsidRPr="008408A2">
        <w:rPr>
          <w:rFonts w:ascii="Adobe Garamond Pro" w:eastAsia="Times New Roman" w:hAnsi="Adobe Garamond Pro" w:cs="Times New Roman"/>
          <w:color w:val="000000"/>
          <w:sz w:val="24"/>
          <w:szCs w:val="24"/>
        </w:rPr>
        <w:t xml:space="preserve"> Zeta Epsilon</w:t>
      </w:r>
    </w:p>
    <w:p w:rsidR="0078117C" w:rsidRDefault="0078117C" w:rsidP="008408A2">
      <w:pPr>
        <w:spacing w:after="0" w:line="240" w:lineRule="auto"/>
      </w:pPr>
    </w:p>
    <w:sectPr w:rsidR="0078117C" w:rsidSect="006F45D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8C"/>
    <w:rsid w:val="000E6740"/>
    <w:rsid w:val="00130119"/>
    <w:rsid w:val="002913F4"/>
    <w:rsid w:val="003B7935"/>
    <w:rsid w:val="00425321"/>
    <w:rsid w:val="006E20D5"/>
    <w:rsid w:val="006F45D8"/>
    <w:rsid w:val="007317B8"/>
    <w:rsid w:val="00732E15"/>
    <w:rsid w:val="0078117C"/>
    <w:rsid w:val="007B681C"/>
    <w:rsid w:val="007D2F8C"/>
    <w:rsid w:val="00824FED"/>
    <w:rsid w:val="008408A2"/>
    <w:rsid w:val="00933C31"/>
    <w:rsid w:val="009500FA"/>
    <w:rsid w:val="00BE6E31"/>
    <w:rsid w:val="00D914BD"/>
    <w:rsid w:val="00E6689C"/>
    <w:rsid w:val="00E7775C"/>
    <w:rsid w:val="00EA5FA5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50D12-561F-482D-8493-CB8F60FC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Saralee Young</dc:creator>
  <cp:lastModifiedBy>Saralee Young</cp:lastModifiedBy>
  <cp:revision>3</cp:revision>
  <cp:lastPrinted>2018-07-31T15:26:00Z</cp:lastPrinted>
  <dcterms:created xsi:type="dcterms:W3CDTF">2018-07-24T13:43:00Z</dcterms:created>
  <dcterms:modified xsi:type="dcterms:W3CDTF">2018-07-31T15:28:00Z</dcterms:modified>
</cp:coreProperties>
</file>